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8F23" w14:textId="1EF88A03" w:rsidR="006E7F4C" w:rsidRPr="00D541B9" w:rsidRDefault="00F64FA0" w:rsidP="0016680D">
      <w:pPr>
        <w:rPr>
          <w:rFonts w:ascii="Arial" w:hAnsi="Arial" w:cstheme="minorBidi"/>
          <w:color w:val="222222"/>
          <w:sz w:val="27"/>
          <w:szCs w:val="27"/>
        </w:rPr>
      </w:pPr>
      <w:r>
        <w:rPr>
          <w:rFonts w:ascii="Arial" w:hAnsi="Arial" w:cstheme="minorBidi"/>
          <w:noProof/>
          <w:color w:val="222222"/>
          <w:sz w:val="27"/>
          <w:szCs w:val="27"/>
        </w:rPr>
        <w:drawing>
          <wp:anchor distT="0" distB="0" distL="114300" distR="114300" simplePos="0" relativeHeight="251660288" behindDoc="0" locked="0" layoutInCell="1" allowOverlap="1" wp14:anchorId="79CFE482" wp14:editId="50CBBC8D">
            <wp:simplePos x="0" y="0"/>
            <wp:positionH relativeFrom="column">
              <wp:posOffset>2041525</wp:posOffset>
            </wp:positionH>
            <wp:positionV relativeFrom="paragraph">
              <wp:posOffset>11311</wp:posOffset>
            </wp:positionV>
            <wp:extent cx="1722286" cy="1836751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286" cy="1836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4D1EBC" w14:textId="77777777" w:rsidR="006E7F4C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2BA0F727" w14:textId="77777777" w:rsidR="006E7F4C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59365960" w14:textId="77777777" w:rsidR="006E7F4C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150F9949" w14:textId="77777777" w:rsidR="006E7F4C" w:rsidRPr="00D576EB" w:rsidRDefault="006E7F4C" w:rsidP="00976B6C">
      <w:pPr>
        <w:jc w:val="center"/>
        <w:rPr>
          <w:rFonts w:ascii="Arial" w:hAnsi="Arial" w:cs="Arial"/>
          <w:color w:val="222222"/>
          <w:sz w:val="27"/>
          <w:szCs w:val="27"/>
        </w:rPr>
      </w:pPr>
    </w:p>
    <w:p w14:paraId="12783E18" w14:textId="77777777" w:rsidR="006E7F4C" w:rsidRDefault="006E7F4C" w:rsidP="00976B6C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29F2D784" w14:textId="77777777" w:rsidR="00976B6C" w:rsidRDefault="00976B6C" w:rsidP="00976B6C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6442B0A7" w14:textId="77777777" w:rsidR="00976B6C" w:rsidRPr="00D541B9" w:rsidRDefault="00976B6C" w:rsidP="00976B6C">
      <w:pPr>
        <w:pStyle w:val="a3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14:paraId="6D7FDE5E" w14:textId="77777777" w:rsidR="00B33B70" w:rsidRPr="0016680D" w:rsidRDefault="001A3DC1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รายงานผล</w:t>
      </w:r>
    </w:p>
    <w:p w14:paraId="5D82A4F9" w14:textId="4AF491B4" w:rsidR="00506294" w:rsidRPr="0016680D" w:rsidRDefault="00B33B70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การติดตามและประเมินผลแผนพัฒนาท้องถิ่น</w:t>
      </w:r>
      <w:r w:rsidR="0016680D" w:rsidRPr="0016680D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(พ.ศ. 2561</w:t>
      </w:r>
      <w:r w:rsidR="006C3C72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-</w:t>
      </w:r>
      <w:r w:rsidR="006C3C72"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 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256</w:t>
      </w:r>
      <w:r w:rsidR="003E68F9" w:rsidRPr="0016680D">
        <w:rPr>
          <w:rFonts w:ascii="TH SarabunIT๙" w:hAnsi="TH SarabunIT๙" w:cs="TH SarabunIT๙" w:hint="cs"/>
          <w:b/>
          <w:bCs/>
          <w:sz w:val="72"/>
          <w:szCs w:val="72"/>
          <w:cs/>
        </w:rPr>
        <w:t>5</w:t>
      </w:r>
      <w:r w:rsidR="001A3DC1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)</w:t>
      </w:r>
    </w:p>
    <w:p w14:paraId="77FFC2CA" w14:textId="77777777" w:rsidR="00D541B9" w:rsidRPr="0016680D" w:rsidRDefault="00B33B70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ของ</w:t>
      </w:r>
      <w:r w:rsidR="00D541B9" w:rsidRPr="0016680D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องค์การบริหารส่วนตำบลช่องสามหมอ  </w:t>
      </w:r>
    </w:p>
    <w:p w14:paraId="29E0B386" w14:textId="77777777" w:rsidR="00D541B9" w:rsidRPr="0016680D" w:rsidRDefault="00D541B9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อำเภอคอนสวรรค์  จังหวัดชัยภูมิ  </w:t>
      </w:r>
    </w:p>
    <w:p w14:paraId="2C53E423" w14:textId="77777777" w:rsidR="005C229A" w:rsidRPr="00D541B9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776E8CAA" w14:textId="77777777" w:rsidR="005C229A" w:rsidRPr="00D541B9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7174027" w14:textId="77777777" w:rsidR="005C229A" w:rsidRPr="00D541B9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20515AD" w14:textId="75A8FDBA" w:rsidR="005C229A" w:rsidRPr="0016680D" w:rsidRDefault="005C229A" w:rsidP="00976B6C">
      <w:pPr>
        <w:pStyle w:val="a3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6680D">
        <w:rPr>
          <w:rFonts w:ascii="TH SarabunIT๙" w:hAnsi="TH SarabunIT๙" w:cs="TH SarabunIT๙"/>
          <w:b/>
          <w:bCs/>
          <w:sz w:val="72"/>
          <w:szCs w:val="72"/>
          <w:cs/>
        </w:rPr>
        <w:t>ประจำปีงบประมาณ พ.ศ. 256</w:t>
      </w:r>
      <w:r w:rsidR="008E4E7C">
        <w:rPr>
          <w:rFonts w:ascii="TH SarabunIT๙" w:hAnsi="TH SarabunIT๙" w:cs="TH SarabunIT๙" w:hint="cs"/>
          <w:b/>
          <w:bCs/>
          <w:sz w:val="72"/>
          <w:szCs w:val="72"/>
          <w:cs/>
        </w:rPr>
        <w:t>4</w:t>
      </w:r>
    </w:p>
    <w:p w14:paraId="181D4AD8" w14:textId="77777777" w:rsidR="002525F6" w:rsidRPr="00D541B9" w:rsidRDefault="002525F6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B7F9C46" w14:textId="77BFEA26" w:rsidR="00AE20B1" w:rsidRDefault="00E70423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 w:rsidRPr="00D541B9">
        <w:rPr>
          <w:rFonts w:ascii="TH SarabunIT๙" w:hAnsi="TH SarabunIT๙" w:cs="TH SarabunIT๙"/>
          <w:spacing w:val="-4"/>
          <w:sz w:val="32"/>
          <w:szCs w:val="32"/>
        </w:rPr>
        <w:tab/>
      </w:r>
      <w:r w:rsidRPr="00D541B9">
        <w:rPr>
          <w:rFonts w:ascii="TH SarabunIT๙" w:hAnsi="TH SarabunIT๙" w:cs="TH SarabunIT๙"/>
          <w:spacing w:val="-4"/>
          <w:sz w:val="32"/>
          <w:szCs w:val="32"/>
        </w:rPr>
        <w:tab/>
      </w:r>
    </w:p>
    <w:p w14:paraId="399ADCE8" w14:textId="77777777" w:rsidR="00AE20B1" w:rsidRDefault="00AE20B1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14:paraId="051981F5" w14:textId="77777777" w:rsidR="003E68F9" w:rsidRDefault="003E68F9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14:paraId="3E9B4708" w14:textId="77777777" w:rsidR="00AE20B1" w:rsidRPr="00D541B9" w:rsidRDefault="00AE20B1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14:paraId="47A4001B" w14:textId="77777777" w:rsidR="005C229A" w:rsidRPr="00D541B9" w:rsidRDefault="00C021BC" w:rsidP="00976B6C">
      <w:pPr>
        <w:pStyle w:val="a3"/>
        <w:tabs>
          <w:tab w:val="left" w:pos="284"/>
          <w:tab w:val="left" w:pos="1418"/>
        </w:tabs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  <w:r>
        <w:rPr>
          <w:rFonts w:ascii="TH SarabunIT๙" w:eastAsia="AngsanaNew-Bold" w:hAnsi="TH SarabunIT๙" w:cs="TH SarabunIT๙"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45BDA" wp14:editId="01E46E33">
                <wp:simplePos x="0" y="0"/>
                <wp:positionH relativeFrom="column">
                  <wp:posOffset>15875</wp:posOffset>
                </wp:positionH>
                <wp:positionV relativeFrom="paragraph">
                  <wp:posOffset>88900</wp:posOffset>
                </wp:positionV>
                <wp:extent cx="6016625" cy="24130"/>
                <wp:effectExtent l="57150" t="38100" r="41275" b="7112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16625" cy="241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4FB1D" id="ตัวเชื่อมต่อตรง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7pt" to="4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" strokecolor="black [3200]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</w:p>
    <w:p w14:paraId="79A4D7C8" w14:textId="77777777" w:rsidR="005C229A" w:rsidRPr="0016680D" w:rsidRDefault="00306635" w:rsidP="00976B6C">
      <w:pPr>
        <w:pStyle w:val="a3"/>
        <w:tabs>
          <w:tab w:val="left" w:pos="284"/>
          <w:tab w:val="left" w:pos="1418"/>
        </w:tabs>
        <w:jc w:val="right"/>
        <w:rPr>
          <w:rFonts w:ascii="TH SarabunIT๙" w:eastAsia="AngsanaNew-Bold" w:hAnsi="TH SarabunIT๙" w:cs="TH SarabunIT๙"/>
          <w:b/>
          <w:bCs/>
          <w:spacing w:val="-4"/>
          <w:sz w:val="48"/>
          <w:szCs w:val="48"/>
          <w:cs/>
        </w:rPr>
      </w:pPr>
      <w:r w:rsidRPr="0016680D">
        <w:rPr>
          <w:rFonts w:ascii="TH SarabunIT๙" w:eastAsia="AngsanaNew-Bold" w:hAnsi="TH SarabunIT๙" w:cs="TH SarabunIT๙"/>
          <w:b/>
          <w:bCs/>
          <w:spacing w:val="-4"/>
          <w:sz w:val="48"/>
          <w:szCs w:val="48"/>
          <w:cs/>
        </w:rPr>
        <w:t>สำนักปลัด</w:t>
      </w:r>
      <w:r w:rsidR="00D541B9" w:rsidRPr="0016680D">
        <w:rPr>
          <w:rFonts w:ascii="TH SarabunIT๙" w:eastAsia="AngsanaNew-Bold" w:hAnsi="TH SarabunIT๙" w:cs="TH SarabunIT๙"/>
          <w:b/>
          <w:bCs/>
          <w:spacing w:val="-4"/>
          <w:sz w:val="48"/>
          <w:szCs w:val="48"/>
          <w:cs/>
        </w:rPr>
        <w:t>องค์การบริหารส่วนตำบลช่องสามหมอ</w:t>
      </w:r>
    </w:p>
    <w:p w14:paraId="43F71AE7" w14:textId="77777777" w:rsidR="00D541B9" w:rsidRPr="0016680D" w:rsidRDefault="00D541B9" w:rsidP="00976B6C">
      <w:pPr>
        <w:jc w:val="right"/>
        <w:rPr>
          <w:rFonts w:ascii="TH SarabunIT๙" w:hAnsi="TH SarabunIT๙" w:cs="TH SarabunIT๙"/>
          <w:b/>
          <w:bCs/>
          <w:sz w:val="48"/>
          <w:szCs w:val="48"/>
        </w:rPr>
      </w:pPr>
      <w:r w:rsidRPr="0016680D">
        <w:rPr>
          <w:rFonts w:ascii="TH SarabunIT๙" w:hAnsi="TH SarabunIT๙" w:cs="TH SarabunIT๙"/>
          <w:b/>
          <w:bCs/>
          <w:sz w:val="48"/>
          <w:szCs w:val="48"/>
          <w:cs/>
        </w:rPr>
        <w:t>อำเภอคอนสวรรค์  จังหวัดชัยภูมิ  ๓๖๑๔๐</w:t>
      </w:r>
    </w:p>
    <w:sectPr w:rsidR="00D541B9" w:rsidRPr="0016680D" w:rsidSect="00885EDD">
      <w:footerReference w:type="default" r:id="rId9"/>
      <w:pgSz w:w="11906" w:h="16838"/>
      <w:pgMar w:top="1440" w:right="991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7CE7" w14:textId="77777777" w:rsidR="00204301" w:rsidRDefault="00204301" w:rsidP="003D2AFA">
      <w:r>
        <w:separator/>
      </w:r>
    </w:p>
  </w:endnote>
  <w:endnote w:type="continuationSeparator" w:id="0">
    <w:p w14:paraId="14AC250E" w14:textId="77777777" w:rsidR="00204301" w:rsidRDefault="00204301" w:rsidP="003D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0869" w14:textId="77777777" w:rsidR="003D2AFA" w:rsidRPr="00C372FA" w:rsidRDefault="003D2AFA" w:rsidP="00C372FA">
    <w:pPr>
      <w:pStyle w:val="a7"/>
      <w:tabs>
        <w:tab w:val="clear" w:pos="9026"/>
      </w:tabs>
      <w:ind w:right="-188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8E569" w14:textId="77777777" w:rsidR="00204301" w:rsidRDefault="00204301" w:rsidP="003D2AFA">
      <w:r>
        <w:separator/>
      </w:r>
    </w:p>
  </w:footnote>
  <w:footnote w:type="continuationSeparator" w:id="0">
    <w:p w14:paraId="68588440" w14:textId="77777777" w:rsidR="00204301" w:rsidRDefault="00204301" w:rsidP="003D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B29DF"/>
    <w:multiLevelType w:val="hybridMultilevel"/>
    <w:tmpl w:val="036EEEA0"/>
    <w:lvl w:ilvl="0" w:tplc="2A40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AAA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79A6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68C3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A5204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8E40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7F04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338B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1617A8A"/>
    <w:multiLevelType w:val="hybridMultilevel"/>
    <w:tmpl w:val="A6E40118"/>
    <w:lvl w:ilvl="0" w:tplc="48F0884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981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AD5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3E9B1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74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8C5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18E7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406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9A9F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65CCC"/>
    <w:multiLevelType w:val="hybridMultilevel"/>
    <w:tmpl w:val="6EEE0996"/>
    <w:lvl w:ilvl="0" w:tplc="0E042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216C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39C9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1762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8FC4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3A8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708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2509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904C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 w15:restartNumberingAfterBreak="0">
    <w:nsid w:val="222E6751"/>
    <w:multiLevelType w:val="hybridMultilevel"/>
    <w:tmpl w:val="AD4CDC52"/>
    <w:lvl w:ilvl="0" w:tplc="DB4A6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07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1C44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53E0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21C7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53A9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686D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CACD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A2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 w15:restartNumberingAfterBreak="0">
    <w:nsid w:val="2A9F4DDB"/>
    <w:multiLevelType w:val="hybridMultilevel"/>
    <w:tmpl w:val="38C2ED2C"/>
    <w:lvl w:ilvl="0" w:tplc="570CDBAE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96E964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3DE4E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EA21E0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F56FC94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F48AF6C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772BB30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FA074A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F1CCBD0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2C3B1616"/>
    <w:multiLevelType w:val="hybridMultilevel"/>
    <w:tmpl w:val="03AC2128"/>
    <w:lvl w:ilvl="0" w:tplc="61464F7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A8E836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93C28E2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95AADE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AE0E7C6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F041DA2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A68A332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2A64D46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C2DC8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 w15:restartNumberingAfterBreak="0">
    <w:nsid w:val="2D2C1F72"/>
    <w:multiLevelType w:val="hybridMultilevel"/>
    <w:tmpl w:val="2A4E7542"/>
    <w:lvl w:ilvl="0" w:tplc="069027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EA9CC4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148141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C46B95C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42AF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2BCF752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C5A428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A62252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06638C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 w15:restartNumberingAfterBreak="0">
    <w:nsid w:val="2DDE4A78"/>
    <w:multiLevelType w:val="hybridMultilevel"/>
    <w:tmpl w:val="29B0B7C0"/>
    <w:lvl w:ilvl="0" w:tplc="BCCEB3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E43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FC28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CACC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1E9A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7846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8AE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96759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6DD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2298A"/>
    <w:multiLevelType w:val="hybridMultilevel"/>
    <w:tmpl w:val="7B247D92"/>
    <w:lvl w:ilvl="0" w:tplc="EA7AE9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820C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F803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823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BCD55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86D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84C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E93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650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9535B"/>
    <w:multiLevelType w:val="hybridMultilevel"/>
    <w:tmpl w:val="484CDC86"/>
    <w:lvl w:ilvl="0" w:tplc="7B9C98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2A75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6209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EAE3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9A4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40117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C4B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2B9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3402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A29C5"/>
    <w:multiLevelType w:val="hybridMultilevel"/>
    <w:tmpl w:val="6E5AD934"/>
    <w:lvl w:ilvl="0" w:tplc="4E883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E7EB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E141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3049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BF88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1268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41A6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766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D0E6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402930F9"/>
    <w:multiLevelType w:val="hybridMultilevel"/>
    <w:tmpl w:val="1564051C"/>
    <w:lvl w:ilvl="0" w:tplc="70A6F75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C1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4C7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41B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8D5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F075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E22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2CAA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360C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641574"/>
    <w:multiLevelType w:val="hybridMultilevel"/>
    <w:tmpl w:val="5B26503E"/>
    <w:lvl w:ilvl="0" w:tplc="E796E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AC8CD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D8DB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685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6CB2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C85E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8ADA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4DE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A0C3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F642C"/>
    <w:multiLevelType w:val="hybridMultilevel"/>
    <w:tmpl w:val="7DCC6668"/>
    <w:lvl w:ilvl="0" w:tplc="2350FF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64F4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BAA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B2A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506B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320AC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2852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0E6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C693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E7458"/>
    <w:multiLevelType w:val="hybridMultilevel"/>
    <w:tmpl w:val="4FD03CF2"/>
    <w:lvl w:ilvl="0" w:tplc="5C0C9F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4A7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6C5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563C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E2D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4A0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E8E80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AC14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C423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13700"/>
    <w:multiLevelType w:val="hybridMultilevel"/>
    <w:tmpl w:val="961C32F8"/>
    <w:lvl w:ilvl="0" w:tplc="D5884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34C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38CB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1261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9221B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97E9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4A8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B0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3F62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 w15:restartNumberingAfterBreak="0">
    <w:nsid w:val="6009162F"/>
    <w:multiLevelType w:val="hybridMultilevel"/>
    <w:tmpl w:val="9CBA3154"/>
    <w:lvl w:ilvl="0" w:tplc="AFC45D32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ECDE2E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0E66B8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99431E2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CB47A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432D4E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4E0F90E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D0573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4FC3108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 w15:restartNumberingAfterBreak="0">
    <w:nsid w:val="63881ED4"/>
    <w:multiLevelType w:val="hybridMultilevel"/>
    <w:tmpl w:val="C6BCBF22"/>
    <w:lvl w:ilvl="0" w:tplc="1F3A51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7E4E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1E9B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5E6B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0B31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5CA6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78FE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CE85B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867C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439E3"/>
    <w:multiLevelType w:val="hybridMultilevel"/>
    <w:tmpl w:val="13563760"/>
    <w:lvl w:ilvl="0" w:tplc="C46C15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C86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888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AE0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E414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8839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D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704A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140F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4474B"/>
    <w:multiLevelType w:val="hybridMultilevel"/>
    <w:tmpl w:val="B372A714"/>
    <w:lvl w:ilvl="0" w:tplc="4D2276D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82221C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1C41284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912007E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11C4F9A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DF44BC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B76496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1F2BB2C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8C21ADA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 w15:restartNumberingAfterBreak="0">
    <w:nsid w:val="6D6162B7"/>
    <w:multiLevelType w:val="hybridMultilevel"/>
    <w:tmpl w:val="AC08575C"/>
    <w:lvl w:ilvl="0" w:tplc="EC66AE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B0A7D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AA0EB9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E5A73D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1AA128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69E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266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12C9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20F0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6DA643EB"/>
    <w:multiLevelType w:val="hybridMultilevel"/>
    <w:tmpl w:val="985C80D6"/>
    <w:lvl w:ilvl="0" w:tplc="F29836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CCE02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BA39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AC01E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407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9CC5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4AF3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5A4A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8C52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70E80"/>
    <w:multiLevelType w:val="hybridMultilevel"/>
    <w:tmpl w:val="CF7A33C4"/>
    <w:lvl w:ilvl="0" w:tplc="423E97AA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68367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E90831A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B884B96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268264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2B2228E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29615FA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6AA9280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A064944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 w15:restartNumberingAfterBreak="0">
    <w:nsid w:val="6F7A78F8"/>
    <w:multiLevelType w:val="hybridMultilevel"/>
    <w:tmpl w:val="2108A3F8"/>
    <w:lvl w:ilvl="0" w:tplc="EFC88818">
      <w:start w:val="1"/>
      <w:numFmt w:val="bullet"/>
      <w:lvlText w:val="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F6C9BE2" w:tentative="1">
      <w:start w:val="1"/>
      <w:numFmt w:val="bullet"/>
      <w:lvlText w:val="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2E828B6" w:tentative="1">
      <w:start w:val="1"/>
      <w:numFmt w:val="bullet"/>
      <w:lvlText w:val="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D182444" w:tentative="1">
      <w:start w:val="1"/>
      <w:numFmt w:val="bullet"/>
      <w:lvlText w:val="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A10062E" w:tentative="1">
      <w:start w:val="1"/>
      <w:numFmt w:val="bullet"/>
      <w:lvlText w:val="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83E75C4" w:tentative="1">
      <w:start w:val="1"/>
      <w:numFmt w:val="bullet"/>
      <w:lvlText w:val="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632E6FC" w:tentative="1">
      <w:start w:val="1"/>
      <w:numFmt w:val="bullet"/>
      <w:lvlText w:val="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8125824" w:tentative="1">
      <w:start w:val="1"/>
      <w:numFmt w:val="bullet"/>
      <w:lvlText w:val="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D056D2" w:tentative="1">
      <w:start w:val="1"/>
      <w:numFmt w:val="bullet"/>
      <w:lvlText w:val="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0"/>
  </w:num>
  <w:num w:numId="5">
    <w:abstractNumId w:val="2"/>
  </w:num>
  <w:num w:numId="6">
    <w:abstractNumId w:val="11"/>
  </w:num>
  <w:num w:numId="7">
    <w:abstractNumId w:val="5"/>
  </w:num>
  <w:num w:numId="8">
    <w:abstractNumId w:val="4"/>
  </w:num>
  <w:num w:numId="9">
    <w:abstractNumId w:val="3"/>
  </w:num>
  <w:num w:numId="10">
    <w:abstractNumId w:val="23"/>
  </w:num>
  <w:num w:numId="11">
    <w:abstractNumId w:val="16"/>
  </w:num>
  <w:num w:numId="12">
    <w:abstractNumId w:val="22"/>
  </w:num>
  <w:num w:numId="13">
    <w:abstractNumId w:val="19"/>
  </w:num>
  <w:num w:numId="14">
    <w:abstractNumId w:val="10"/>
  </w:num>
  <w:num w:numId="15">
    <w:abstractNumId w:val="1"/>
  </w:num>
  <w:num w:numId="16">
    <w:abstractNumId w:val="14"/>
  </w:num>
  <w:num w:numId="17">
    <w:abstractNumId w:val="18"/>
  </w:num>
  <w:num w:numId="18">
    <w:abstractNumId w:val="7"/>
  </w:num>
  <w:num w:numId="19">
    <w:abstractNumId w:val="12"/>
  </w:num>
  <w:num w:numId="20">
    <w:abstractNumId w:val="17"/>
  </w:num>
  <w:num w:numId="21">
    <w:abstractNumId w:val="21"/>
  </w:num>
  <w:num w:numId="22">
    <w:abstractNumId w:val="13"/>
  </w:num>
  <w:num w:numId="23">
    <w:abstractNumId w:val="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 strokecolor="none [3200]">
      <v:stroke color="none [3200]" weight="3pt"/>
      <v:shadow on="t" color="black" opacity="22937f" origin=",.5" offset="0,.63889mm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294"/>
    <w:rsid w:val="00000C3C"/>
    <w:rsid w:val="00001B9C"/>
    <w:rsid w:val="00016A95"/>
    <w:rsid w:val="00035C09"/>
    <w:rsid w:val="00040915"/>
    <w:rsid w:val="000413C3"/>
    <w:rsid w:val="00041B51"/>
    <w:rsid w:val="00053364"/>
    <w:rsid w:val="0005421F"/>
    <w:rsid w:val="000604EA"/>
    <w:rsid w:val="00065783"/>
    <w:rsid w:val="00066052"/>
    <w:rsid w:val="00077CB0"/>
    <w:rsid w:val="00080994"/>
    <w:rsid w:val="000875C4"/>
    <w:rsid w:val="000945DB"/>
    <w:rsid w:val="00097B3D"/>
    <w:rsid w:val="000B7192"/>
    <w:rsid w:val="000C10EA"/>
    <w:rsid w:val="000C2B6F"/>
    <w:rsid w:val="000C475A"/>
    <w:rsid w:val="000D084A"/>
    <w:rsid w:val="000D46F2"/>
    <w:rsid w:val="000E0B30"/>
    <w:rsid w:val="000E368B"/>
    <w:rsid w:val="000E6EED"/>
    <w:rsid w:val="000F4185"/>
    <w:rsid w:val="001115AC"/>
    <w:rsid w:val="00114502"/>
    <w:rsid w:val="001239B7"/>
    <w:rsid w:val="0013001C"/>
    <w:rsid w:val="0013005C"/>
    <w:rsid w:val="00141E89"/>
    <w:rsid w:val="00151B4C"/>
    <w:rsid w:val="00154443"/>
    <w:rsid w:val="001666A4"/>
    <w:rsid w:val="0016680D"/>
    <w:rsid w:val="00166E23"/>
    <w:rsid w:val="00167B33"/>
    <w:rsid w:val="00171D02"/>
    <w:rsid w:val="001733B1"/>
    <w:rsid w:val="00185148"/>
    <w:rsid w:val="001A3DC1"/>
    <w:rsid w:val="001A490E"/>
    <w:rsid w:val="001A73E8"/>
    <w:rsid w:val="001B0ACF"/>
    <w:rsid w:val="001C332D"/>
    <w:rsid w:val="001D21E7"/>
    <w:rsid w:val="001E4B55"/>
    <w:rsid w:val="001E56A1"/>
    <w:rsid w:val="001F270C"/>
    <w:rsid w:val="00204301"/>
    <w:rsid w:val="002071F0"/>
    <w:rsid w:val="00215541"/>
    <w:rsid w:val="0023151D"/>
    <w:rsid w:val="0023361A"/>
    <w:rsid w:val="00246497"/>
    <w:rsid w:val="002525F6"/>
    <w:rsid w:val="00261516"/>
    <w:rsid w:val="00262E29"/>
    <w:rsid w:val="00262FBF"/>
    <w:rsid w:val="002738C6"/>
    <w:rsid w:val="00296425"/>
    <w:rsid w:val="00296D59"/>
    <w:rsid w:val="00297C57"/>
    <w:rsid w:val="002B0895"/>
    <w:rsid w:val="002B6759"/>
    <w:rsid w:val="002C56BB"/>
    <w:rsid w:val="002F1D0D"/>
    <w:rsid w:val="002F7B7D"/>
    <w:rsid w:val="00306635"/>
    <w:rsid w:val="003201C5"/>
    <w:rsid w:val="00335D52"/>
    <w:rsid w:val="003510F1"/>
    <w:rsid w:val="003566C7"/>
    <w:rsid w:val="00371758"/>
    <w:rsid w:val="003759F6"/>
    <w:rsid w:val="003A238A"/>
    <w:rsid w:val="003B0DC5"/>
    <w:rsid w:val="003C0AC5"/>
    <w:rsid w:val="003C4F44"/>
    <w:rsid w:val="003C5AE7"/>
    <w:rsid w:val="003D2AFA"/>
    <w:rsid w:val="003E68F9"/>
    <w:rsid w:val="003F0442"/>
    <w:rsid w:val="003F058B"/>
    <w:rsid w:val="0040594D"/>
    <w:rsid w:val="00412CF4"/>
    <w:rsid w:val="00414084"/>
    <w:rsid w:val="00435FC3"/>
    <w:rsid w:val="00443FA4"/>
    <w:rsid w:val="004526CD"/>
    <w:rsid w:val="00452EE8"/>
    <w:rsid w:val="004617F0"/>
    <w:rsid w:val="004938C2"/>
    <w:rsid w:val="004A1918"/>
    <w:rsid w:val="004A1D9E"/>
    <w:rsid w:val="004A3E81"/>
    <w:rsid w:val="004A526A"/>
    <w:rsid w:val="004B6EF2"/>
    <w:rsid w:val="004C359D"/>
    <w:rsid w:val="004D2B60"/>
    <w:rsid w:val="004E03EA"/>
    <w:rsid w:val="004E207F"/>
    <w:rsid w:val="004F0A8E"/>
    <w:rsid w:val="004F68B1"/>
    <w:rsid w:val="00506294"/>
    <w:rsid w:val="00511660"/>
    <w:rsid w:val="00522BAD"/>
    <w:rsid w:val="005271D5"/>
    <w:rsid w:val="00527BA5"/>
    <w:rsid w:val="0053082E"/>
    <w:rsid w:val="00532EF3"/>
    <w:rsid w:val="005426D7"/>
    <w:rsid w:val="005601C0"/>
    <w:rsid w:val="00561163"/>
    <w:rsid w:val="005835A3"/>
    <w:rsid w:val="005869C6"/>
    <w:rsid w:val="00590777"/>
    <w:rsid w:val="005A635E"/>
    <w:rsid w:val="005B258F"/>
    <w:rsid w:val="005B75AB"/>
    <w:rsid w:val="005C229A"/>
    <w:rsid w:val="005C4861"/>
    <w:rsid w:val="005E540B"/>
    <w:rsid w:val="005F099F"/>
    <w:rsid w:val="006479D8"/>
    <w:rsid w:val="006523FB"/>
    <w:rsid w:val="00666F7E"/>
    <w:rsid w:val="006849F1"/>
    <w:rsid w:val="006852FB"/>
    <w:rsid w:val="006867FE"/>
    <w:rsid w:val="006A574D"/>
    <w:rsid w:val="006C3C72"/>
    <w:rsid w:val="006D265B"/>
    <w:rsid w:val="006D39E7"/>
    <w:rsid w:val="006E2EED"/>
    <w:rsid w:val="006E7F4C"/>
    <w:rsid w:val="00706265"/>
    <w:rsid w:val="007308DB"/>
    <w:rsid w:val="00744DC1"/>
    <w:rsid w:val="00755D5F"/>
    <w:rsid w:val="00761B62"/>
    <w:rsid w:val="007667C5"/>
    <w:rsid w:val="007719CD"/>
    <w:rsid w:val="007748A6"/>
    <w:rsid w:val="007912C8"/>
    <w:rsid w:val="007B3EF0"/>
    <w:rsid w:val="007C6F39"/>
    <w:rsid w:val="007D0FA3"/>
    <w:rsid w:val="007D2D3E"/>
    <w:rsid w:val="007D7694"/>
    <w:rsid w:val="007E6D74"/>
    <w:rsid w:val="007F242C"/>
    <w:rsid w:val="00801FAE"/>
    <w:rsid w:val="00803391"/>
    <w:rsid w:val="008037E9"/>
    <w:rsid w:val="00822977"/>
    <w:rsid w:val="00840292"/>
    <w:rsid w:val="00845E36"/>
    <w:rsid w:val="00861405"/>
    <w:rsid w:val="00866FCC"/>
    <w:rsid w:val="00870F82"/>
    <w:rsid w:val="0087792C"/>
    <w:rsid w:val="0088497C"/>
    <w:rsid w:val="00885EDD"/>
    <w:rsid w:val="00893185"/>
    <w:rsid w:val="008A61EB"/>
    <w:rsid w:val="008A7AD6"/>
    <w:rsid w:val="008D7BFE"/>
    <w:rsid w:val="008E4E7C"/>
    <w:rsid w:val="008E7383"/>
    <w:rsid w:val="00910F9B"/>
    <w:rsid w:val="0093307E"/>
    <w:rsid w:val="00933163"/>
    <w:rsid w:val="00937A74"/>
    <w:rsid w:val="00940E9E"/>
    <w:rsid w:val="00954321"/>
    <w:rsid w:val="009579ED"/>
    <w:rsid w:val="00961381"/>
    <w:rsid w:val="0096765C"/>
    <w:rsid w:val="00970C93"/>
    <w:rsid w:val="00976B6C"/>
    <w:rsid w:val="00983B79"/>
    <w:rsid w:val="0098742E"/>
    <w:rsid w:val="009A634E"/>
    <w:rsid w:val="009B3E8A"/>
    <w:rsid w:val="009B5221"/>
    <w:rsid w:val="009D6421"/>
    <w:rsid w:val="00A00633"/>
    <w:rsid w:val="00A22B83"/>
    <w:rsid w:val="00A23C6F"/>
    <w:rsid w:val="00A35802"/>
    <w:rsid w:val="00A371EB"/>
    <w:rsid w:val="00A41C61"/>
    <w:rsid w:val="00A50346"/>
    <w:rsid w:val="00A52842"/>
    <w:rsid w:val="00A6038D"/>
    <w:rsid w:val="00A64DB4"/>
    <w:rsid w:val="00A71A1A"/>
    <w:rsid w:val="00A72A0F"/>
    <w:rsid w:val="00A763EE"/>
    <w:rsid w:val="00A80514"/>
    <w:rsid w:val="00A86D86"/>
    <w:rsid w:val="00A922BB"/>
    <w:rsid w:val="00A967CC"/>
    <w:rsid w:val="00AB3942"/>
    <w:rsid w:val="00AC6DA7"/>
    <w:rsid w:val="00AD3D6C"/>
    <w:rsid w:val="00AE20B1"/>
    <w:rsid w:val="00AE6010"/>
    <w:rsid w:val="00AF68E8"/>
    <w:rsid w:val="00B0216B"/>
    <w:rsid w:val="00B17193"/>
    <w:rsid w:val="00B33ADE"/>
    <w:rsid w:val="00B33B70"/>
    <w:rsid w:val="00B40ED1"/>
    <w:rsid w:val="00B42D31"/>
    <w:rsid w:val="00B43E03"/>
    <w:rsid w:val="00B44F22"/>
    <w:rsid w:val="00B45A9E"/>
    <w:rsid w:val="00B61963"/>
    <w:rsid w:val="00B63F65"/>
    <w:rsid w:val="00B858E4"/>
    <w:rsid w:val="00B942FF"/>
    <w:rsid w:val="00B972AA"/>
    <w:rsid w:val="00BC271A"/>
    <w:rsid w:val="00BC7BCE"/>
    <w:rsid w:val="00BD2A2C"/>
    <w:rsid w:val="00BE5322"/>
    <w:rsid w:val="00BE6CEF"/>
    <w:rsid w:val="00BE6F2D"/>
    <w:rsid w:val="00BF2CAB"/>
    <w:rsid w:val="00C021BC"/>
    <w:rsid w:val="00C11D99"/>
    <w:rsid w:val="00C17E7E"/>
    <w:rsid w:val="00C2727B"/>
    <w:rsid w:val="00C372FA"/>
    <w:rsid w:val="00C42E12"/>
    <w:rsid w:val="00C763CD"/>
    <w:rsid w:val="00C849D0"/>
    <w:rsid w:val="00C90DD6"/>
    <w:rsid w:val="00CA2032"/>
    <w:rsid w:val="00CB1BF9"/>
    <w:rsid w:val="00CB6A75"/>
    <w:rsid w:val="00CB734E"/>
    <w:rsid w:val="00CC69F4"/>
    <w:rsid w:val="00CE3BFD"/>
    <w:rsid w:val="00CF671A"/>
    <w:rsid w:val="00D26171"/>
    <w:rsid w:val="00D30A1A"/>
    <w:rsid w:val="00D34E86"/>
    <w:rsid w:val="00D37E76"/>
    <w:rsid w:val="00D541B9"/>
    <w:rsid w:val="00D576EB"/>
    <w:rsid w:val="00D57CC7"/>
    <w:rsid w:val="00D6283D"/>
    <w:rsid w:val="00D67AA1"/>
    <w:rsid w:val="00D715A2"/>
    <w:rsid w:val="00D73662"/>
    <w:rsid w:val="00D7523C"/>
    <w:rsid w:val="00D776DD"/>
    <w:rsid w:val="00D849F9"/>
    <w:rsid w:val="00D9433B"/>
    <w:rsid w:val="00DA1501"/>
    <w:rsid w:val="00DB039C"/>
    <w:rsid w:val="00DB7656"/>
    <w:rsid w:val="00DC2B91"/>
    <w:rsid w:val="00DD63C2"/>
    <w:rsid w:val="00DE4EAE"/>
    <w:rsid w:val="00DF1AE7"/>
    <w:rsid w:val="00DF31C8"/>
    <w:rsid w:val="00E006B1"/>
    <w:rsid w:val="00E06C83"/>
    <w:rsid w:val="00E209FE"/>
    <w:rsid w:val="00E25300"/>
    <w:rsid w:val="00E268DD"/>
    <w:rsid w:val="00E42B12"/>
    <w:rsid w:val="00E46BB1"/>
    <w:rsid w:val="00E50FDF"/>
    <w:rsid w:val="00E631DF"/>
    <w:rsid w:val="00E63B4B"/>
    <w:rsid w:val="00E664CB"/>
    <w:rsid w:val="00E70423"/>
    <w:rsid w:val="00E767BC"/>
    <w:rsid w:val="00EA38F2"/>
    <w:rsid w:val="00EB3E27"/>
    <w:rsid w:val="00EB606F"/>
    <w:rsid w:val="00EC21FF"/>
    <w:rsid w:val="00EC55DF"/>
    <w:rsid w:val="00EE2AA0"/>
    <w:rsid w:val="00EF7276"/>
    <w:rsid w:val="00F127A4"/>
    <w:rsid w:val="00F330DB"/>
    <w:rsid w:val="00F35942"/>
    <w:rsid w:val="00F36392"/>
    <w:rsid w:val="00F50F6A"/>
    <w:rsid w:val="00F54106"/>
    <w:rsid w:val="00F54C00"/>
    <w:rsid w:val="00F608E6"/>
    <w:rsid w:val="00F64FA0"/>
    <w:rsid w:val="00F77468"/>
    <w:rsid w:val="00F80E4B"/>
    <w:rsid w:val="00F85745"/>
    <w:rsid w:val="00F95F83"/>
    <w:rsid w:val="00FB1E55"/>
    <w:rsid w:val="00FD06A1"/>
    <w:rsid w:val="00FD2835"/>
    <w:rsid w:val="00FD2B1D"/>
    <w:rsid w:val="00FE4A50"/>
    <w:rsid w:val="00FE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none [3200]">
      <v:stroke color="none [3200]" weight="3pt"/>
      <v:shadow on="t" color="black" opacity="22937f" origin=",.5" offset="0,.63889mm"/>
    </o:shapedefaults>
    <o:shapelayout v:ext="edit">
      <o:idmap v:ext="edit" data="2"/>
    </o:shapelayout>
  </w:shapeDefaults>
  <w:decimalSymbol w:val="."/>
  <w:listSeparator w:val=","/>
  <w14:docId w14:val="2A3F2D07"/>
  <w15:docId w15:val="{30DF4FD2-EAC0-4E2B-BC6D-97151030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B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777"/>
    <w:pPr>
      <w:spacing w:after="0" w:line="240" w:lineRule="auto"/>
    </w:pPr>
  </w:style>
  <w:style w:type="table" w:styleId="a4">
    <w:name w:val="Table Grid"/>
    <w:basedOn w:val="a1"/>
    <w:uiPriority w:val="59"/>
    <w:rsid w:val="0012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6">
    <w:name w:val="หัวกระดาษ อักขระ"/>
    <w:basedOn w:val="a0"/>
    <w:link w:val="a5"/>
    <w:uiPriority w:val="99"/>
    <w:rsid w:val="003D2AFA"/>
  </w:style>
  <w:style w:type="paragraph" w:styleId="a7">
    <w:name w:val="footer"/>
    <w:basedOn w:val="a"/>
    <w:link w:val="a8"/>
    <w:uiPriority w:val="99"/>
    <w:unhideWhenUsed/>
    <w:rsid w:val="003D2AFA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8">
    <w:name w:val="ท้ายกระดาษ อักขระ"/>
    <w:basedOn w:val="a0"/>
    <w:link w:val="a7"/>
    <w:uiPriority w:val="99"/>
    <w:rsid w:val="003D2AFA"/>
  </w:style>
  <w:style w:type="paragraph" w:styleId="a9">
    <w:name w:val="List Paragraph"/>
    <w:basedOn w:val="a"/>
    <w:uiPriority w:val="34"/>
    <w:qFormat/>
    <w:rsid w:val="002F1D0D"/>
    <w:pPr>
      <w:ind w:left="720"/>
      <w:contextualSpacing/>
    </w:pPr>
    <w:rPr>
      <w:rFonts w:ascii="Angsana New" w:eastAsiaTheme="minorEastAsia" w:hAnsi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C372F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372FA"/>
    <w:rPr>
      <w:rFonts w:ascii="Tahoma" w:hAnsi="Tahoma" w:cs="Angsana New"/>
      <w:sz w:val="16"/>
      <w:szCs w:val="20"/>
    </w:rPr>
  </w:style>
  <w:style w:type="paragraph" w:styleId="ac">
    <w:name w:val="Normal (Web)"/>
    <w:basedOn w:val="a"/>
    <w:uiPriority w:val="99"/>
    <w:semiHidden/>
    <w:unhideWhenUsed/>
    <w:rsid w:val="005271D5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86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25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71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39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4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51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49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23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331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850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44113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2905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80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788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70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7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347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126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7348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231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7185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43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852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47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397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715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38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3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98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160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58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456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7976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763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09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64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437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271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09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7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876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94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1512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1974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552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2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7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D2F9C-4804-46C9-86B3-1D7B170F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ae rattanaamorn</cp:lastModifiedBy>
  <cp:revision>6</cp:revision>
  <cp:lastPrinted>2018-09-26T04:48:00Z</cp:lastPrinted>
  <dcterms:created xsi:type="dcterms:W3CDTF">2019-11-13T05:18:00Z</dcterms:created>
  <dcterms:modified xsi:type="dcterms:W3CDTF">2021-12-19T04:01:00Z</dcterms:modified>
</cp:coreProperties>
</file>